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3F" w:rsidRPr="00584B3F" w:rsidRDefault="00AE0D57" w:rsidP="00584B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Dagsorden</w:t>
      </w:r>
      <w:r w:rsidR="00584B3F" w:rsidRPr="00584B3F">
        <w:rPr>
          <w:rFonts w:ascii="Times New Roman" w:hAnsi="Times New Roman" w:cs="Times New Roman"/>
          <w:b/>
          <w:sz w:val="28"/>
          <w:szCs w:val="28"/>
        </w:rPr>
        <w:t xml:space="preserve"> bestyrelsesmøde den 7. juli 2016, </w:t>
      </w:r>
      <w:r w:rsidR="00584B3F" w:rsidRPr="00584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kl. 18.30 </w:t>
      </w:r>
    </w:p>
    <w:p w:rsidR="008D6E35" w:rsidRDefault="00584B3F" w:rsidP="00584B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4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</w:t>
      </w:r>
      <w:r w:rsidRPr="00584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estyrelseslokalet</w:t>
      </w:r>
    </w:p>
    <w:p w:rsidR="00584B3F" w:rsidRDefault="00584B3F" w:rsidP="00584B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52AD5" w:rsidRDefault="00152AD5" w:rsidP="00584B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2AD5" w:rsidRPr="00152AD5" w:rsidRDefault="00152AD5" w:rsidP="00152A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Dagsorden: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152AD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1. valg af referent</w:t>
      </w:r>
    </w:p>
    <w:p w:rsidR="00152AD5" w:rsidRPr="00152AD5" w:rsidRDefault="00152AD5" w:rsidP="0015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Pr="00152AD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2. konstituering</w:t>
      </w:r>
    </w:p>
    <w:p w:rsidR="00152AD5" w:rsidRPr="00152AD5" w:rsidRDefault="00152AD5" w:rsidP="0015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Pr="00152AD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3. evaluering af afdelingsmødet</w:t>
      </w:r>
    </w:p>
    <w:p w:rsidR="00152AD5" w:rsidRPr="00152AD5" w:rsidRDefault="00152AD5" w:rsidP="0015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Pr="00152AD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4. kommende projekter - </w:t>
      </w:r>
      <w:r w:rsidRPr="00152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lukket punkt</w:t>
      </w:r>
    </w:p>
    <w:p w:rsidR="00152AD5" w:rsidRDefault="00152AD5" w:rsidP="0015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Pr="00152AD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5. eventuelt</w:t>
      </w:r>
    </w:p>
    <w:p w:rsidR="00152AD5" w:rsidRDefault="00152AD5" w:rsidP="0015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AB6ADD" w:rsidRDefault="00AB6ADD" w:rsidP="00AB6ADD">
      <w:pPr>
        <w:shd w:val="clear" w:color="auto" w:fill="FFFFFF"/>
        <w:spacing w:after="12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02AA" w:rsidRDefault="00AB6ADD" w:rsidP="00AB6ADD">
      <w:pPr>
        <w:shd w:val="clear" w:color="auto" w:fill="FFFFFF"/>
        <w:spacing w:after="12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AA" w:rsidRDefault="007902AA" w:rsidP="00B40579">
      <w:pPr>
        <w:shd w:val="clear" w:color="auto" w:fill="FFFFFF"/>
        <w:spacing w:after="12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902AA" w:rsidRDefault="007902AA" w:rsidP="00B40579">
      <w:pPr>
        <w:shd w:val="clear" w:color="auto" w:fill="FFFFFF"/>
        <w:spacing w:after="12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6CE" w:rsidRPr="00BD2749" w:rsidRDefault="00CD16CE" w:rsidP="00B40579">
      <w:pPr>
        <w:shd w:val="clear" w:color="auto" w:fill="FFFFFF"/>
        <w:spacing w:after="12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749" w:rsidRPr="00BD2749" w:rsidRDefault="00BD2749" w:rsidP="00BD2749">
      <w:pPr>
        <w:shd w:val="clear" w:color="auto" w:fill="FFFFFF"/>
        <w:spacing w:after="24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</w:p>
    <w:p w:rsidR="00BD2749" w:rsidRPr="00152AD5" w:rsidRDefault="00BD2749" w:rsidP="00152AD5">
      <w:pPr>
        <w:shd w:val="clear" w:color="auto" w:fill="FFFFFF"/>
        <w:spacing w:after="240" w:line="240" w:lineRule="auto"/>
        <w:ind w:left="2604" w:hanging="26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sectPr w:rsidR="00BD2749" w:rsidRPr="00152AD5" w:rsidSect="00E918E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B4" w:rsidRDefault="00B53BB4" w:rsidP="009E75BE">
      <w:pPr>
        <w:spacing w:after="0" w:line="240" w:lineRule="auto"/>
      </w:pPr>
      <w:r>
        <w:separator/>
      </w:r>
    </w:p>
  </w:endnote>
  <w:endnote w:type="continuationSeparator" w:id="0">
    <w:p w:rsidR="00B53BB4" w:rsidRDefault="00B53BB4" w:rsidP="009E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B4" w:rsidRDefault="00B53BB4" w:rsidP="009E75BE">
      <w:pPr>
        <w:spacing w:after="0" w:line="240" w:lineRule="auto"/>
      </w:pPr>
      <w:r>
        <w:separator/>
      </w:r>
    </w:p>
  </w:footnote>
  <w:footnote w:type="continuationSeparator" w:id="0">
    <w:p w:rsidR="00B53BB4" w:rsidRDefault="00B53BB4" w:rsidP="009E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336367"/>
      <w:docPartObj>
        <w:docPartGallery w:val="Page Numbers (Top of Page)"/>
        <w:docPartUnique/>
      </w:docPartObj>
    </w:sdtPr>
    <w:sdtContent>
      <w:p w:rsidR="009E75BE" w:rsidRDefault="009E75BE">
        <w:pPr>
          <w:pStyle w:val="Sidehoved"/>
          <w:jc w:val="right"/>
        </w:pPr>
        <w:r>
          <w:t xml:space="preserve">Side </w:t>
        </w:r>
        <w:r w:rsidR="00E918EB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E918EB">
          <w:rPr>
            <w:b/>
            <w:bCs/>
            <w:sz w:val="24"/>
            <w:szCs w:val="24"/>
          </w:rPr>
          <w:fldChar w:fldCharType="separate"/>
        </w:r>
        <w:r w:rsidR="00AE0D57">
          <w:rPr>
            <w:b/>
            <w:bCs/>
            <w:noProof/>
          </w:rPr>
          <w:t>1</w:t>
        </w:r>
        <w:r w:rsidR="00E918EB">
          <w:rPr>
            <w:b/>
            <w:bCs/>
            <w:sz w:val="24"/>
            <w:szCs w:val="24"/>
          </w:rPr>
          <w:fldChar w:fldCharType="end"/>
        </w:r>
        <w:r>
          <w:t xml:space="preserve"> </w:t>
        </w:r>
      </w:p>
    </w:sdtContent>
  </w:sdt>
  <w:p w:rsidR="009E75BE" w:rsidRDefault="009E75BE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B3F"/>
    <w:rsid w:val="00106AAD"/>
    <w:rsid w:val="00152AD5"/>
    <w:rsid w:val="0032346D"/>
    <w:rsid w:val="004E539D"/>
    <w:rsid w:val="00584B3F"/>
    <w:rsid w:val="007902AA"/>
    <w:rsid w:val="008D6E35"/>
    <w:rsid w:val="009C02FD"/>
    <w:rsid w:val="009E75BE"/>
    <w:rsid w:val="00A31CD8"/>
    <w:rsid w:val="00A37CD3"/>
    <w:rsid w:val="00AB6ADD"/>
    <w:rsid w:val="00AE0D57"/>
    <w:rsid w:val="00B022B7"/>
    <w:rsid w:val="00B40579"/>
    <w:rsid w:val="00B53BB4"/>
    <w:rsid w:val="00BD2749"/>
    <w:rsid w:val="00C55A4A"/>
    <w:rsid w:val="00CD16CE"/>
    <w:rsid w:val="00CF10D3"/>
    <w:rsid w:val="00E5203F"/>
    <w:rsid w:val="00E9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902AA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7902AA"/>
  </w:style>
  <w:style w:type="paragraph" w:styleId="Sidehoved">
    <w:name w:val="header"/>
    <w:basedOn w:val="Normal"/>
    <w:link w:val="SidehovedTegn"/>
    <w:uiPriority w:val="99"/>
    <w:unhideWhenUsed/>
    <w:rsid w:val="009E7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75BE"/>
  </w:style>
  <w:style w:type="paragraph" w:styleId="Sidefod">
    <w:name w:val="footer"/>
    <w:basedOn w:val="Normal"/>
    <w:link w:val="SidefodTegn"/>
    <w:uiPriority w:val="99"/>
    <w:unhideWhenUsed/>
    <w:rsid w:val="009E7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75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Jacob</cp:lastModifiedBy>
  <cp:revision>2</cp:revision>
  <cp:lastPrinted>2016-07-26T21:02:00Z</cp:lastPrinted>
  <dcterms:created xsi:type="dcterms:W3CDTF">2016-07-27T08:25:00Z</dcterms:created>
  <dcterms:modified xsi:type="dcterms:W3CDTF">2016-07-27T08:25:00Z</dcterms:modified>
</cp:coreProperties>
</file>